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A39D" w14:textId="0F7F9430" w:rsidR="0017660F" w:rsidRDefault="002226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A03B4" wp14:editId="4346198E">
                <wp:simplePos x="0" y="0"/>
                <wp:positionH relativeFrom="margin">
                  <wp:align>center</wp:align>
                </wp:positionH>
                <wp:positionV relativeFrom="paragraph">
                  <wp:posOffset>-784225</wp:posOffset>
                </wp:positionV>
                <wp:extent cx="3558540" cy="678180"/>
                <wp:effectExtent l="0" t="0" r="381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2047" w14:textId="19ED94AE" w:rsidR="002E232B" w:rsidRPr="00BC74D3" w:rsidRDefault="002E232B" w:rsidP="002E232B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BC74D3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おぱーるトーク</w:t>
                            </w:r>
                            <w:r w:rsidR="00222694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会</w:t>
                            </w:r>
                            <w:r w:rsidRPr="00BC74D3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会</w:t>
                            </w:r>
                          </w:p>
                          <w:p w14:paraId="61101E74" w14:textId="77777777" w:rsidR="002E232B" w:rsidRDefault="002E232B" w:rsidP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A0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1.75pt;width:280.2pt;height:53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" stroked="f">
                <v:textbox>
                  <w:txbxContent>
                    <w:p w14:paraId="39112047" w14:textId="19ED94AE" w:rsidR="002E232B" w:rsidRPr="00BC74D3" w:rsidRDefault="002E232B" w:rsidP="002E232B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BC74D3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おぱーるトーク</w:t>
                      </w:r>
                      <w:r w:rsidR="00222694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会</w:t>
                      </w:r>
                      <w:r w:rsidRPr="00BC74D3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会</w:t>
                      </w:r>
                    </w:p>
                    <w:p w14:paraId="61101E74" w14:textId="77777777" w:rsidR="002E232B" w:rsidRDefault="002E232B" w:rsidP="002E232B"/>
                  </w:txbxContent>
                </v:textbox>
                <w10:wrap anchorx="margin"/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A00D" wp14:editId="3A8AECD0">
                <wp:simplePos x="0" y="0"/>
                <wp:positionH relativeFrom="column">
                  <wp:posOffset>114300</wp:posOffset>
                </wp:positionH>
                <wp:positionV relativeFrom="paragraph">
                  <wp:posOffset>-1021080</wp:posOffset>
                </wp:positionV>
                <wp:extent cx="4495800" cy="342900"/>
                <wp:effectExtent l="3810" t="127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F7DD" w14:textId="74E9B37B" w:rsidR="002E232B" w:rsidRDefault="002E232B" w:rsidP="002E232B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 w:rsidRPr="0060517A">
                              <w:rPr>
                                <w:rFonts w:ascii="HGMaruGothicMPRO" w:eastAsia="HGMaruGothicMPRO" w:hint="eastAsia"/>
                              </w:rPr>
                              <w:t>子どもの多様な育ちを応援する会</w:t>
                            </w:r>
                            <w:proofErr w:type="spellStart"/>
                            <w:r w:rsidR="00AA62BC">
                              <w:rPr>
                                <w:rFonts w:ascii="HGMaruGothicMPRO" w:eastAsia="HGMaruGothicMPRO" w:hint="eastAsia"/>
                              </w:rPr>
                              <w:t>Attane</w:t>
                            </w:r>
                            <w:proofErr w:type="spellEnd"/>
                            <w:r w:rsidR="00AA62BC">
                              <w:rPr>
                                <w:rFonts w:ascii="HGMaruGothicMPRO" w:eastAsia="HGMaruGothicMPRO" w:hint="eastAsia"/>
                              </w:rPr>
                              <w:t xml:space="preserve">　保護者支援事業</w:t>
                            </w:r>
                          </w:p>
                          <w:p w14:paraId="7B71D1FE" w14:textId="77777777" w:rsidR="002E232B" w:rsidRDefault="002E232B" w:rsidP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A00D" id="Text Box 3" o:spid="_x0000_s1027" type="#_x0000_t202" style="position:absolute;left:0;text-align:left;margin-left:9pt;margin-top:-80.4pt;width:3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" stroked="f">
                <v:textbox>
                  <w:txbxContent>
                    <w:p w14:paraId="7440F7DD" w14:textId="74E9B37B" w:rsidR="002E232B" w:rsidRDefault="002E232B" w:rsidP="002E232B">
                      <w:pPr>
                        <w:rPr>
                          <w:rFonts w:ascii="HGMaruGothicMPRO" w:eastAsia="HGMaruGothicMPRO"/>
                        </w:rPr>
                      </w:pPr>
                      <w:r w:rsidRPr="0060517A">
                        <w:rPr>
                          <w:rFonts w:ascii="HGMaruGothicMPRO" w:eastAsia="HGMaruGothicMPRO" w:hint="eastAsia"/>
                        </w:rPr>
                        <w:t>子どもの多様な育ちを応援する会</w:t>
                      </w:r>
                      <w:proofErr w:type="spellStart"/>
                      <w:r w:rsidR="00AA62BC">
                        <w:rPr>
                          <w:rFonts w:ascii="HGMaruGothicMPRO" w:eastAsia="HGMaruGothicMPRO" w:hint="eastAsia"/>
                        </w:rPr>
                        <w:t>Attane</w:t>
                      </w:r>
                      <w:proofErr w:type="spellEnd"/>
                      <w:r w:rsidR="00AA62BC">
                        <w:rPr>
                          <w:rFonts w:ascii="HGMaruGothicMPRO" w:eastAsia="HGMaruGothicMPRO" w:hint="eastAsia"/>
                        </w:rPr>
                        <w:t xml:space="preserve">　保護者支援事業</w:t>
                      </w:r>
                    </w:p>
                    <w:p w14:paraId="7B71D1FE" w14:textId="77777777" w:rsidR="002E232B" w:rsidRDefault="002E232B" w:rsidP="002E232B"/>
                  </w:txbxContent>
                </v:textbox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A2D1" wp14:editId="25DF3BF7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5486400" cy="1943100"/>
                <wp:effectExtent l="13335" t="12700" r="1524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71B2" w14:textId="5F79680F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●日時：</w:t>
                            </w:r>
                            <w:r w:rsidR="00D511A4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２０２１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A45494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511A4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A45494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土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10時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時</w:t>
                            </w:r>
                          </w:p>
                          <w:p w14:paraId="3068A20A" w14:textId="7777777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●場所：岡山市立吉備公民館（岡山市北区庭瀬416）</w:t>
                            </w:r>
                          </w:p>
                          <w:p w14:paraId="391D3486" w14:textId="77777777" w:rsidR="002E232B" w:rsidRPr="008442B3" w:rsidRDefault="00757C8E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●対象：幼児から中学生までのお子さんをお持ちの保護者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さん</w:t>
                            </w:r>
                          </w:p>
                          <w:p w14:paraId="3074B8D2" w14:textId="7777777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●参加費：無料</w:t>
                            </w:r>
                          </w:p>
                          <w:p w14:paraId="08E3165A" w14:textId="33F9D5FB" w:rsidR="009449D1" w:rsidRPr="008442B3" w:rsidRDefault="009449D1" w:rsidP="00A45494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●定員：</w:t>
                            </w:r>
                            <w:r w:rsidR="00D511A4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６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組（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お子さん同伴可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ADD27CE" w14:textId="77777777" w:rsidR="006F17EB" w:rsidRPr="008442B3" w:rsidRDefault="00AB23D6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6F17EB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申込み：</w:t>
                            </w:r>
                            <w:r w:rsidR="00D83C8F" w:rsidRPr="008442B3"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info@npo-attane.com</w:t>
                            </w:r>
                            <w:r w:rsidR="00D83C8F"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14:paraId="614CCAA6" w14:textId="77777777" w:rsidR="002E232B" w:rsidRPr="008442B3" w:rsidRDefault="006F17EB" w:rsidP="008442B3">
                            <w:pPr>
                              <w:ind w:firstLineChars="500" w:firstLine="1300"/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090-2935－3341（</w:t>
                            </w:r>
                            <w:r w:rsidR="00DF7C82"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代表　</w:t>
                            </w:r>
                            <w:r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桑島）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A2D1" id="Text Box 6" o:spid="_x0000_s1028" type="#_x0000_t202" style="position:absolute;left:0;text-align:left;margin-left:0;margin-top:396pt;width:6in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" strokeweight="2pt">
                <v:textbox>
                  <w:txbxContent>
                    <w:p w14:paraId="6C7A71B2" w14:textId="5F79680F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●日時：</w:t>
                      </w:r>
                      <w:r w:rsidR="00D511A4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２０２１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年</w:t>
                      </w:r>
                      <w:r w:rsidR="00A45494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2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月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</w:t>
                      </w:r>
                      <w:r w:rsidR="00D511A4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６</w:t>
                      </w:r>
                      <w:r w:rsidR="00A45494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日（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土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）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10時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～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12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時</w:t>
                      </w:r>
                    </w:p>
                    <w:p w14:paraId="3068A20A" w14:textId="7777777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●場所：岡山市立吉備公民館（岡山市北区庭瀬416）</w:t>
                      </w:r>
                    </w:p>
                    <w:p w14:paraId="391D3486" w14:textId="77777777" w:rsidR="002E232B" w:rsidRPr="008442B3" w:rsidRDefault="00757C8E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●対象：幼児から中学生までのお子さんをお持ちの保護者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さん</w:t>
                      </w:r>
                    </w:p>
                    <w:p w14:paraId="3074B8D2" w14:textId="7777777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●参加費：無料</w:t>
                      </w:r>
                    </w:p>
                    <w:p w14:paraId="08E3165A" w14:textId="33F9D5FB" w:rsidR="009449D1" w:rsidRPr="008442B3" w:rsidRDefault="009449D1" w:rsidP="00A45494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●定員：</w:t>
                      </w:r>
                      <w:r w:rsidR="00D511A4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６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組（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お子さん同伴可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）</w:t>
                      </w:r>
                    </w:p>
                    <w:p w14:paraId="0ADD27CE" w14:textId="77777777" w:rsidR="006F17EB" w:rsidRPr="008442B3" w:rsidRDefault="00AB23D6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</w:t>
                      </w:r>
                      <w:r w:rsidR="006F17EB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申込み：</w:t>
                      </w:r>
                      <w:r w:rsidR="00D83C8F" w:rsidRPr="008442B3">
                        <w:rPr>
                          <w:rFonts w:ascii="HGMaruGothicMPRO" w:eastAsia="HGMaruGothicMPRO" w:hAnsi="Helvetica" w:cs="Helvetic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info@npo-attane.com</w:t>
                      </w:r>
                      <w:r w:rsidR="00D83C8F"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　</w:t>
                      </w:r>
                    </w:p>
                    <w:p w14:paraId="614CCAA6" w14:textId="77777777" w:rsidR="002E232B" w:rsidRPr="008442B3" w:rsidRDefault="006F17EB" w:rsidP="008442B3">
                      <w:pPr>
                        <w:ind w:firstLineChars="500" w:firstLine="1300"/>
                        <w:rPr>
                          <w:rFonts w:ascii="HGMaruGothicMPRO" w:eastAsia="HGMaruGothicMPRO" w:hAnsi="Helvetica" w:cs="Helvetic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090-2935－3341（</w:t>
                      </w:r>
                      <w:r w:rsidR="00DF7C82"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代表　</w:t>
                      </w:r>
                      <w:r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桑島）　</w:t>
                      </w:r>
                    </w:p>
                  </w:txbxContent>
                </v:textbox>
              </v:shape>
            </w:pict>
          </mc:Fallback>
        </mc:AlternateContent>
      </w:r>
      <w:r w:rsidR="008442B3">
        <w:rPr>
          <w:noProof/>
        </w:rPr>
        <w:drawing>
          <wp:anchor distT="0" distB="0" distL="114300" distR="114300" simplePos="0" relativeHeight="251670528" behindDoc="0" locked="0" layoutInCell="1" allowOverlap="1" wp14:anchorId="6412EB3D" wp14:editId="44D76FA8">
            <wp:simplePos x="0" y="0"/>
            <wp:positionH relativeFrom="column">
              <wp:posOffset>4572000</wp:posOffset>
            </wp:positionH>
            <wp:positionV relativeFrom="paragraph">
              <wp:posOffset>8002278</wp:posOffset>
            </wp:positionV>
            <wp:extent cx="1014103" cy="1009403"/>
            <wp:effectExtent l="19050" t="0" r="0" b="0"/>
            <wp:wrapNone/>
            <wp:docPr id="9" name="図 9" descr="Attane 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ane H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35A79" wp14:editId="20A8C314">
                <wp:simplePos x="0" y="0"/>
                <wp:positionH relativeFrom="column">
                  <wp:posOffset>-92075</wp:posOffset>
                </wp:positionH>
                <wp:positionV relativeFrom="paragraph">
                  <wp:posOffset>-118110</wp:posOffset>
                </wp:positionV>
                <wp:extent cx="5692775" cy="5033010"/>
                <wp:effectExtent l="6985" t="8890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03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EE139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個性豊かな子どもたちは、</w:t>
                            </w:r>
                          </w:p>
                          <w:p w14:paraId="44933241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光の当たり方によってそれぞれ異なる光を放って輝く</w:t>
                            </w:r>
                          </w:p>
                          <w:p w14:paraId="5DFBCCB1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宝石の“オパール”のような存在♪</w:t>
                            </w:r>
                          </w:p>
                          <w:p w14:paraId="1FE87D6A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</w:p>
                          <w:p w14:paraId="3520208D" w14:textId="77777777" w:rsidR="002E232B" w:rsidRPr="0060517A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でも、時々子育てに自信が持てなくなることも・・・</w:t>
                            </w:r>
                          </w:p>
                          <w:p w14:paraId="2C8DA148" w14:textId="77777777" w:rsidR="002E232B" w:rsidRPr="0060517A" w:rsidRDefault="002E232B" w:rsidP="002E232B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</w:p>
                          <w:p w14:paraId="50711BC0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「うちの子、なんか育てにくい・・・」</w:t>
                            </w:r>
                          </w:p>
                          <w:p w14:paraId="1E42715D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「子どもが園や学校に行きたがらない」</w:t>
                            </w:r>
                          </w:p>
                          <w:p w14:paraId="7603C3BD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「もしかして、この子の個性が環境に合わなくて、困ってるのかな？」</w:t>
                            </w:r>
                          </w:p>
                          <w:p w14:paraId="09792A64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</w:p>
                          <w:p w14:paraId="085BF435" w14:textId="77777777" w:rsidR="002E232B" w:rsidRPr="002679E7" w:rsidRDefault="008442B3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オパール</w:t>
                            </w:r>
                            <w:r w:rsidR="00757C8E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さんを育てる保護者</w:t>
                            </w:r>
                            <w:r w:rsidR="002E232B"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さん、</w:t>
                            </w:r>
                          </w:p>
                          <w:p w14:paraId="4AB4395E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一緒に思いを出し合い、理解を深め合ってみませんか？</w:t>
                            </w:r>
                          </w:p>
                          <w:p w14:paraId="7F09BA1D" w14:textId="77777777" w:rsidR="002E232B" w:rsidRPr="008442B3" w:rsidRDefault="008442B3" w:rsidP="002178E0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吉備地区以外の方</w:t>
                            </w:r>
                            <w:r w:rsidR="002E232B"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も、どうぞ！</w:t>
                            </w:r>
                          </w:p>
                          <w:p w14:paraId="3335EB1D" w14:textId="77777777" w:rsidR="002E232B" w:rsidRPr="008442B3" w:rsidRDefault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5A79" id="Text Box 5" o:spid="_x0000_s1029" type="#_x0000_t202" style="position:absolute;left:0;text-align:left;margin-left:-7.25pt;margin-top:-9.3pt;width:448.25pt;height:3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" strokecolor="white [3212]">
                <v:textbox>
                  <w:txbxContent>
                    <w:p w14:paraId="5E7EE139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個性豊かな子どもたちは、</w:t>
                      </w:r>
                    </w:p>
                    <w:p w14:paraId="44933241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光の当たり方によってそれぞれ異なる光を放って輝く</w:t>
                      </w:r>
                    </w:p>
                    <w:p w14:paraId="5DFBCCB1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宝石の“オパール”のような存在♪</w:t>
                      </w:r>
                    </w:p>
                    <w:p w14:paraId="1FE87D6A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3520208D" w14:textId="77777777" w:rsidR="002E232B" w:rsidRPr="0060517A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でも、時々子育てに自信が持てなくなることも・・・</w:t>
                      </w:r>
                    </w:p>
                    <w:p w14:paraId="2C8DA148" w14:textId="77777777" w:rsidR="002E232B" w:rsidRPr="0060517A" w:rsidRDefault="002E232B" w:rsidP="002E232B">
                      <w:pPr>
                        <w:rPr>
                          <w:rFonts w:ascii="HGMaruGothicMPRO" w:eastAsia="HGMaruGothicMPRO"/>
                        </w:rPr>
                      </w:pPr>
                    </w:p>
                    <w:p w14:paraId="50711BC0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「うちの子、なんか育てにくい・・・」</w:t>
                      </w:r>
                    </w:p>
                    <w:p w14:paraId="1E42715D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「子どもが園や学校に行きたがらない」</w:t>
                      </w:r>
                    </w:p>
                    <w:p w14:paraId="7603C3BD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「もしかして、この子の個性が環境に合わなくて、困ってるのかな？」</w:t>
                      </w:r>
                    </w:p>
                    <w:p w14:paraId="09792A64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085BF435" w14:textId="77777777" w:rsidR="002E232B" w:rsidRPr="002679E7" w:rsidRDefault="008442B3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オパール</w:t>
                      </w:r>
                      <w:r w:rsidR="00757C8E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さんを育てる保護者</w:t>
                      </w:r>
                      <w:r w:rsidR="002E232B"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さん、</w:t>
                      </w:r>
                    </w:p>
                    <w:p w14:paraId="4AB4395E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一緒に思いを出し合い、理解を深め合ってみませんか？</w:t>
                      </w:r>
                    </w:p>
                    <w:p w14:paraId="7F09BA1D" w14:textId="77777777" w:rsidR="002E232B" w:rsidRPr="008442B3" w:rsidRDefault="008442B3" w:rsidP="002178E0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吉備地区以外の方</w:t>
                      </w:r>
                      <w:r w:rsidR="002E232B"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も、どうぞ！</w:t>
                      </w:r>
                    </w:p>
                    <w:p w14:paraId="3335EB1D" w14:textId="77777777" w:rsidR="002E232B" w:rsidRPr="008442B3" w:rsidRDefault="002E232B"/>
                  </w:txbxContent>
                </v:textbox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90A7" wp14:editId="47766AD5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8572500</wp:posOffset>
                </wp:positionV>
                <wp:extent cx="2514600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A75B9" w14:textId="77777777" w:rsidR="009449D1" w:rsidRPr="00CA59F3" w:rsidRDefault="00AB23D6" w:rsidP="009449D1">
                            <w:pPr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主催</w:t>
                            </w:r>
                            <w:r w:rsidR="009449D1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：NPO法人</w:t>
                            </w:r>
                            <w:proofErr w:type="spellStart"/>
                            <w:r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Attane</w:t>
                            </w:r>
                            <w:proofErr w:type="spellEnd"/>
                            <w:r w:rsidR="00CA59F3" w:rsidRPr="00CA59F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（アッタネ）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90A7" id="Text Box 7" o:spid="_x0000_s1030" type="#_x0000_t202" style="position:absolute;left:0;text-align:left;margin-left:162pt;margin-top:675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" stroked="f">
                <v:textbox>
                  <w:txbxContent>
                    <w:p w14:paraId="54DA75B9" w14:textId="77777777" w:rsidR="009449D1" w:rsidRPr="00CA59F3" w:rsidRDefault="00AB23D6" w:rsidP="009449D1">
                      <w:pPr>
                        <w:rPr>
                          <w:rFonts w:ascii="HGMaruGothicMPRO" w:eastAsia="HGMaruGothicMPRO" w:hAnsi="Helvetica" w:cs="Helvetic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主催</w:t>
                      </w:r>
                      <w:r w:rsidR="009449D1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：NPO法人</w:t>
                      </w:r>
                      <w:proofErr w:type="spellStart"/>
                      <w:r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Attane</w:t>
                      </w:r>
                      <w:proofErr w:type="spellEnd"/>
                      <w:r w:rsidR="00CA59F3" w:rsidRPr="00CA59F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（アッタネ）</w:t>
                      </w:r>
                    </w:p>
                  </w:txbxContent>
                </v:textbox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40F17" wp14:editId="1D27187D">
                <wp:simplePos x="0" y="0"/>
                <wp:positionH relativeFrom="column">
                  <wp:posOffset>22225</wp:posOffset>
                </wp:positionH>
                <wp:positionV relativeFrom="paragraph">
                  <wp:posOffset>7086600</wp:posOffset>
                </wp:positionV>
                <wp:extent cx="4435475" cy="1257300"/>
                <wp:effectExtent l="6985" t="12700" r="571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32D8" w14:textId="77777777" w:rsidR="00DF7C82" w:rsidRDefault="0004272A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="00A45494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おぱーる</w:t>
                            </w: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個別相談</w:t>
                            </w:r>
                            <w:r w:rsidR="00A45494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73DA2E" w14:textId="77777777" w:rsidR="00AA62BC" w:rsidRDefault="00DF7C82" w:rsidP="00AA62BC">
                            <w:pPr>
                              <w:rPr>
                                <w:rFonts w:ascii="HGMaruGothicMPRO" w:eastAsia="HGMaruGothicMPRO"/>
                                <w:b/>
                                <w:sz w:val="18"/>
                                <w:szCs w:val="18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個別にゆっくりとお話ができる日も設けております。</w:t>
                            </w:r>
                          </w:p>
                          <w:p w14:paraId="72694579" w14:textId="787783BE" w:rsidR="0004272A" w:rsidRPr="00AA62BC" w:rsidRDefault="00AA62BC" w:rsidP="00AA62BC">
                            <w:pPr>
                              <w:rPr>
                                <w:rFonts w:ascii="HGMaruGothicMPRO" w:eastAsia="HGMaruGothicMPRO"/>
                                <w:b/>
                                <w:sz w:val="18"/>
                                <w:szCs w:val="18"/>
                              </w:rPr>
                            </w:pPr>
                            <w:r w:rsidRPr="00AA62BC">
                              <w:rPr>
                                <w:rFonts w:ascii="HGMaruGothicMPRO" w:eastAsia="HGMaruGothicMPRO" w:hint="eastAsia"/>
                                <w:bCs/>
                                <w:szCs w:val="21"/>
                              </w:rPr>
                              <w:t>随時、個別相談をお受けします。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（事前予約制。お一人４５分）</w:t>
                            </w:r>
                          </w:p>
                          <w:p w14:paraId="4B9B2286" w14:textId="77777777" w:rsidR="00DF7C82" w:rsidRPr="00DF7C82" w:rsidRDefault="006F17EB">
                            <w:pPr>
                              <w:rPr>
                                <w:rFonts w:ascii="HGMaruGothicMPRO" w:eastAsia="HGMaruGothicMPRO"/>
                                <w:b/>
                                <w:szCs w:val="21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アドバイザー：</w:t>
                            </w:r>
                            <w:r w:rsidR="0004272A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桑島ショウコ（発達支援コーチ、家庭療育アドバイザー）</w:t>
                            </w:r>
                          </w:p>
                          <w:p w14:paraId="19885A5B" w14:textId="77777777" w:rsidR="006F17EB" w:rsidRPr="00DF7C82" w:rsidRDefault="00DF7C82">
                            <w:pPr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※平日ご希望の方もご相談に応じます。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0F17" id="Text Box 9" o:spid="_x0000_s1031" type="#_x0000_t202" style="position:absolute;left:0;text-align:left;margin-left:1.75pt;margin-top:558pt;width:349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BSLgIAAFg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">
                <v:textbox>
                  <w:txbxContent>
                    <w:p w14:paraId="300F32D8" w14:textId="77777777" w:rsidR="00DF7C82" w:rsidRDefault="0004272A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[</w:t>
                      </w:r>
                      <w:r w:rsidR="00A45494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おぱーる</w:t>
                      </w: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個別相談</w:t>
                      </w:r>
                      <w:r w:rsidR="00A45494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室</w:t>
                      </w: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]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73DA2E" w14:textId="77777777" w:rsidR="00AA62BC" w:rsidRDefault="00DF7C82" w:rsidP="00AA62BC">
                      <w:pPr>
                        <w:rPr>
                          <w:rFonts w:ascii="HGMaruGothicMPRO" w:eastAsia="HGMaruGothicMPRO"/>
                          <w:b/>
                          <w:sz w:val="18"/>
                          <w:szCs w:val="18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個別にゆっくりとお話ができる日も設けております。</w:t>
                      </w:r>
                    </w:p>
                    <w:p w14:paraId="72694579" w14:textId="787783BE" w:rsidR="0004272A" w:rsidRPr="00AA62BC" w:rsidRDefault="00AA62BC" w:rsidP="00AA62BC">
                      <w:pPr>
                        <w:rPr>
                          <w:rFonts w:ascii="HGMaruGothicMPRO" w:eastAsia="HGMaruGothicMPRO"/>
                          <w:b/>
                          <w:sz w:val="18"/>
                          <w:szCs w:val="18"/>
                        </w:rPr>
                      </w:pPr>
                      <w:r w:rsidRPr="00AA62BC">
                        <w:rPr>
                          <w:rFonts w:ascii="HGMaruGothicMPRO" w:eastAsia="HGMaruGothicMPRO" w:hint="eastAsia"/>
                          <w:bCs/>
                          <w:szCs w:val="21"/>
                        </w:rPr>
                        <w:t>随時、個別相談をお受けします。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Cs w:val="21"/>
                        </w:rPr>
                        <w:t>（事前予約制。お一人４５分）</w:t>
                      </w:r>
                    </w:p>
                    <w:p w14:paraId="4B9B2286" w14:textId="77777777" w:rsidR="00DF7C82" w:rsidRPr="00DF7C82" w:rsidRDefault="006F17EB">
                      <w:pPr>
                        <w:rPr>
                          <w:rFonts w:ascii="HGMaruGothicMPRO" w:eastAsia="HGMaruGothicMPRO"/>
                          <w:b/>
                          <w:szCs w:val="21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Cs w:val="21"/>
                        </w:rPr>
                        <w:t>アドバイザー：</w:t>
                      </w:r>
                      <w:r w:rsidR="0004272A" w:rsidRPr="00DF7C82">
                        <w:rPr>
                          <w:rFonts w:ascii="HGMaruGothicMPRO" w:eastAsia="HGMaruGothicMPRO" w:hint="eastAsia"/>
                          <w:szCs w:val="21"/>
                        </w:rPr>
                        <w:t>桑島ショウコ（発達支援コーチ、家庭療育アドバイザー）</w:t>
                      </w:r>
                    </w:p>
                    <w:p w14:paraId="19885A5B" w14:textId="77777777" w:rsidR="006F17EB" w:rsidRPr="00DF7C82" w:rsidRDefault="00DF7C82">
                      <w:pPr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Cs w:val="21"/>
                        </w:rPr>
                        <w:t>※平日ご希望の方もご相談に応じます。</w:t>
                      </w:r>
                    </w:p>
                  </w:txbxContent>
                </v:textbox>
              </v:shape>
            </w:pict>
          </mc:Fallback>
        </mc:AlternateContent>
      </w:r>
      <w:r w:rsidR="008442B3">
        <w:rPr>
          <w:noProof/>
        </w:rPr>
        <w:drawing>
          <wp:anchor distT="0" distB="0" distL="114300" distR="114300" simplePos="0" relativeHeight="251671552" behindDoc="0" locked="0" layoutInCell="1" allowOverlap="1" wp14:anchorId="0D03B695" wp14:editId="13AA76DC">
            <wp:simplePos x="0" y="0"/>
            <wp:positionH relativeFrom="column">
              <wp:posOffset>3997325</wp:posOffset>
            </wp:positionH>
            <wp:positionV relativeFrom="paragraph">
              <wp:posOffset>5829300</wp:posOffset>
            </wp:positionV>
            <wp:extent cx="1014095" cy="1009015"/>
            <wp:effectExtent l="19050" t="0" r="0" b="0"/>
            <wp:wrapNone/>
            <wp:docPr id="10" name="図 10" descr="Attane メア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ane メア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4D3">
        <w:rPr>
          <w:rFonts w:ascii="HGMaruGothicMPRO" w:eastAsia="HGMaruGothicMPRO"/>
          <w:noProof/>
          <w:sz w:val="28"/>
          <w:szCs w:val="28"/>
        </w:rPr>
        <w:drawing>
          <wp:inline distT="0" distB="0" distL="0" distR="0" wp14:anchorId="778D0041" wp14:editId="774FC515">
            <wp:extent cx="704850" cy="649320"/>
            <wp:effectExtent l="19050" t="0" r="0" b="0"/>
            <wp:docPr id="17" name="図 5" descr="C:\Users\Owner\Desktop\Attane ロゴ\attane LOGO透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ttane ロゴ\attane LOGO透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0F" w:rsidSect="00CA59F3">
      <w:headerReference w:type="default" r:id="rId9"/>
      <w:pgSz w:w="11906" w:h="16838"/>
      <w:pgMar w:top="1985" w:right="1701" w:bottom="360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E7E0" w14:textId="77777777" w:rsidR="001F19C3" w:rsidRDefault="001F19C3" w:rsidP="00757C8E">
      <w:r>
        <w:separator/>
      </w:r>
    </w:p>
  </w:endnote>
  <w:endnote w:type="continuationSeparator" w:id="0">
    <w:p w14:paraId="45969FB0" w14:textId="77777777" w:rsidR="001F19C3" w:rsidRDefault="001F19C3" w:rsidP="007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0270" w14:textId="77777777" w:rsidR="001F19C3" w:rsidRDefault="001F19C3" w:rsidP="00757C8E">
      <w:r>
        <w:separator/>
      </w:r>
    </w:p>
  </w:footnote>
  <w:footnote w:type="continuationSeparator" w:id="0">
    <w:p w14:paraId="49A56202" w14:textId="77777777" w:rsidR="001F19C3" w:rsidRDefault="001F19C3" w:rsidP="0075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D4C0" w14:textId="09B69398" w:rsidR="0059157E" w:rsidRDefault="00982889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EF9D82" wp14:editId="2ED0576C">
          <wp:simplePos x="0" y="0"/>
          <wp:positionH relativeFrom="column">
            <wp:posOffset>-857250</wp:posOffset>
          </wp:positionH>
          <wp:positionV relativeFrom="paragraph">
            <wp:posOffset>34290</wp:posOffset>
          </wp:positionV>
          <wp:extent cx="7200900" cy="96012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2B"/>
    <w:rsid w:val="0004272A"/>
    <w:rsid w:val="00124865"/>
    <w:rsid w:val="0017660F"/>
    <w:rsid w:val="001F19C3"/>
    <w:rsid w:val="00220DB0"/>
    <w:rsid w:val="00222694"/>
    <w:rsid w:val="00291E22"/>
    <w:rsid w:val="002E232B"/>
    <w:rsid w:val="004A67DB"/>
    <w:rsid w:val="0059157E"/>
    <w:rsid w:val="00594676"/>
    <w:rsid w:val="00610296"/>
    <w:rsid w:val="00631811"/>
    <w:rsid w:val="0064248A"/>
    <w:rsid w:val="006638B0"/>
    <w:rsid w:val="006F17EB"/>
    <w:rsid w:val="00757C8E"/>
    <w:rsid w:val="00815DE7"/>
    <w:rsid w:val="008442B3"/>
    <w:rsid w:val="008E0F33"/>
    <w:rsid w:val="009449D1"/>
    <w:rsid w:val="00982889"/>
    <w:rsid w:val="00A12681"/>
    <w:rsid w:val="00A45494"/>
    <w:rsid w:val="00AA62BC"/>
    <w:rsid w:val="00AB23D6"/>
    <w:rsid w:val="00BA3562"/>
    <w:rsid w:val="00BC74D3"/>
    <w:rsid w:val="00CA59F3"/>
    <w:rsid w:val="00D511A4"/>
    <w:rsid w:val="00D83C8F"/>
    <w:rsid w:val="00DF7C82"/>
    <w:rsid w:val="00F20BF2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6C218"/>
  <w15:docId w15:val="{FE292B52-DA76-47EA-B91A-827BC0F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3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449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7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7C8E"/>
  </w:style>
  <w:style w:type="paragraph" w:styleId="a8">
    <w:name w:val="footer"/>
    <w:basedOn w:val="a"/>
    <w:link w:val="a9"/>
    <w:uiPriority w:val="99"/>
    <w:semiHidden/>
    <w:unhideWhenUsed/>
    <w:rsid w:val="00757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camomille okayama</cp:lastModifiedBy>
  <cp:revision>2</cp:revision>
  <cp:lastPrinted>2021-01-29T00:14:00Z</cp:lastPrinted>
  <dcterms:created xsi:type="dcterms:W3CDTF">2021-01-29T00:31:00Z</dcterms:created>
  <dcterms:modified xsi:type="dcterms:W3CDTF">2021-01-29T00:31:00Z</dcterms:modified>
</cp:coreProperties>
</file>