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A39D" w14:textId="7EABBFAD" w:rsidR="0017660F" w:rsidRDefault="009828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A00D" wp14:editId="3A8AECD0">
                <wp:simplePos x="0" y="0"/>
                <wp:positionH relativeFrom="column">
                  <wp:posOffset>114300</wp:posOffset>
                </wp:positionH>
                <wp:positionV relativeFrom="paragraph">
                  <wp:posOffset>-1021080</wp:posOffset>
                </wp:positionV>
                <wp:extent cx="4495800" cy="342900"/>
                <wp:effectExtent l="381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F7DD" w14:textId="74E9B37B" w:rsidR="002E232B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 w:rsidRPr="0060517A">
                              <w:rPr>
                                <w:rFonts w:ascii="HGMaruGothicMPRO" w:eastAsia="HGMaruGothicMPRO" w:hint="eastAsia"/>
                              </w:rPr>
                              <w:t>子どもの多様な育ちを応援する会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</w:rPr>
                              <w:t>Attane　保護者支援事業</w:t>
                            </w:r>
                          </w:p>
                          <w:p w14:paraId="7B71D1FE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A0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-80.4pt;width:3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" stroked="f">
                <v:textbox>
                  <w:txbxContent>
                    <w:p w14:paraId="7440F7DD" w14:textId="74E9B37B" w:rsidR="002E232B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  <w:r w:rsidRPr="0060517A">
                        <w:rPr>
                          <w:rFonts w:ascii="HGMaruGothicMPRO" w:eastAsia="HGMaruGothicMPRO" w:hint="eastAsia"/>
                        </w:rPr>
                        <w:t>子どもの多様な育ちを応援する会</w:t>
                      </w:r>
                      <w:r w:rsidR="00AA62BC">
                        <w:rPr>
                          <w:rFonts w:ascii="HGMaruGothicMPRO" w:eastAsia="HGMaruGothicMPRO" w:hint="eastAsia"/>
                        </w:rPr>
                        <w:t>Attane　保護者支援事業</w:t>
                      </w:r>
                    </w:p>
                    <w:p w14:paraId="7B71D1FE" w14:textId="77777777" w:rsidR="002E232B" w:rsidRDefault="002E232B" w:rsidP="002E2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A2D1" wp14:editId="25DF3BF7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486400" cy="1943100"/>
                <wp:effectExtent l="13335" t="1270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71B2" w14:textId="5D850F3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●日時：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2020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5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土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10時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時</w:t>
                            </w:r>
                          </w:p>
                          <w:p w14:paraId="3068A20A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●場所：岡山市立吉備公民館（岡山市北区庭瀬416）</w:t>
                            </w:r>
                          </w:p>
                          <w:p w14:paraId="391D3486" w14:textId="77777777" w:rsidR="002E232B" w:rsidRPr="008442B3" w:rsidRDefault="00757C8E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●対象：幼児から中学生までのお子さんをお持ちの保護者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さん</w:t>
                            </w:r>
                          </w:p>
                          <w:p w14:paraId="3074B8D2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●参加費：無料</w:t>
                            </w:r>
                          </w:p>
                          <w:p w14:paraId="08E3165A" w14:textId="77777777" w:rsidR="009449D1" w:rsidRPr="008442B3" w:rsidRDefault="009449D1" w:rsidP="00A45494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●定員：10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組（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お子さん同伴可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ADD27CE" w14:textId="77777777" w:rsidR="006F17EB" w:rsidRPr="008442B3" w:rsidRDefault="00AB23D6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6F17EB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申込み：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info@npo-attane.com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14:paraId="614CCAA6" w14:textId="77777777" w:rsidR="002E232B" w:rsidRPr="008442B3" w:rsidRDefault="006F17EB" w:rsidP="008442B3">
                            <w:pPr>
                              <w:ind w:firstLineChars="500" w:firstLine="1300"/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090-2935－3341（</w:t>
                            </w:r>
                            <w:r w:rsidR="00DF7C82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代表　</w:t>
                            </w: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桑島）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A2D1" id="Text Box 6" o:spid="_x0000_s1027" type="#_x0000_t202" style="position:absolute;left:0;text-align:left;margin-left:0;margin-top:396pt;width:6in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" strokeweight="2pt">
                <v:textbox>
                  <w:txbxContent>
                    <w:p w14:paraId="6C7A71B2" w14:textId="5D850F3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●日時：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2020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年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12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月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5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日（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土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10時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～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12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時</w:t>
                      </w:r>
                    </w:p>
                    <w:p w14:paraId="3068A20A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●場所：岡山市立吉備公民館（岡山市北区庭瀬416）</w:t>
                      </w:r>
                    </w:p>
                    <w:p w14:paraId="391D3486" w14:textId="77777777" w:rsidR="002E232B" w:rsidRPr="008442B3" w:rsidRDefault="00757C8E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●対象：幼児から中学生までのお子さんをお持ちの保護者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さん</w:t>
                      </w:r>
                    </w:p>
                    <w:p w14:paraId="3074B8D2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●参加費：無料</w:t>
                      </w:r>
                    </w:p>
                    <w:p w14:paraId="08E3165A" w14:textId="77777777" w:rsidR="009449D1" w:rsidRPr="008442B3" w:rsidRDefault="009449D1" w:rsidP="00A45494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●定員：10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組（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お子さん同伴可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</w:p>
                    <w:p w14:paraId="0ADD27CE" w14:textId="77777777" w:rsidR="006F17EB" w:rsidRPr="008442B3" w:rsidRDefault="00AB23D6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</w:t>
                      </w:r>
                      <w:r w:rsidR="006F17EB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申込み：</w:t>
                      </w:r>
                      <w:r w:rsidR="00D83C8F" w:rsidRPr="008442B3"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info@npo-attane.com</w:t>
                      </w:r>
                      <w:r w:rsidR="00D83C8F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　</w:t>
                      </w:r>
                    </w:p>
                    <w:p w14:paraId="614CCAA6" w14:textId="77777777" w:rsidR="002E232B" w:rsidRPr="008442B3" w:rsidRDefault="006F17EB" w:rsidP="008442B3">
                      <w:pPr>
                        <w:ind w:firstLineChars="500" w:firstLine="1300"/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090-2935－3341（</w:t>
                      </w:r>
                      <w:r w:rsidR="00DF7C82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代表　</w:t>
                      </w: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桑島）　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0528" behindDoc="0" locked="0" layoutInCell="1" allowOverlap="1" wp14:anchorId="6412EB3D" wp14:editId="44D76FA8">
            <wp:simplePos x="0" y="0"/>
            <wp:positionH relativeFrom="column">
              <wp:posOffset>4572000</wp:posOffset>
            </wp:positionH>
            <wp:positionV relativeFrom="paragraph">
              <wp:posOffset>8002278</wp:posOffset>
            </wp:positionV>
            <wp:extent cx="1014103" cy="1009403"/>
            <wp:effectExtent l="19050" t="0" r="0" b="0"/>
            <wp:wrapNone/>
            <wp:docPr id="9" name="図 9" descr="Attane 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ane H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5A79" wp14:editId="20A8C314">
                <wp:simplePos x="0" y="0"/>
                <wp:positionH relativeFrom="column">
                  <wp:posOffset>-92075</wp:posOffset>
                </wp:positionH>
                <wp:positionV relativeFrom="paragraph">
                  <wp:posOffset>-118110</wp:posOffset>
                </wp:positionV>
                <wp:extent cx="5692775" cy="5033010"/>
                <wp:effectExtent l="6985" t="8890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03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E139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個性豊かな子どもたちは、</w:t>
                            </w:r>
                          </w:p>
                          <w:p w14:paraId="44933241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光の当たり方によってそれぞれ異なる光を放って輝く</w:t>
                            </w:r>
                          </w:p>
                          <w:p w14:paraId="5DFBCCB1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宝石の“オパール”のような存在♪</w:t>
                            </w:r>
                          </w:p>
                          <w:p w14:paraId="1FE87D6A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3520208D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でも、時々子育てに自信が持てなくなることも・・・</w:t>
                            </w:r>
                          </w:p>
                          <w:p w14:paraId="2C8DA148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  <w:p w14:paraId="50711BC0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「うちの子、なんか育てにくい・・・」</w:t>
                            </w:r>
                          </w:p>
                          <w:p w14:paraId="1E42715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「子どもが園や学校に行きたがらない」</w:t>
                            </w:r>
                          </w:p>
                          <w:p w14:paraId="7603C3B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「もしかして、この子の個性が環境に合わなくて、困ってるのかな？」</w:t>
                            </w:r>
                          </w:p>
                          <w:p w14:paraId="09792A64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085BF435" w14:textId="77777777" w:rsidR="002E232B" w:rsidRPr="002679E7" w:rsidRDefault="008442B3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オパール</w:t>
                            </w:r>
                            <w:r w:rsidR="00757C8E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さんを育てる保護者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さん、</w:t>
                            </w:r>
                          </w:p>
                          <w:p w14:paraId="4AB4395E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一緒に思いを出し合い、理解を深め合ってみませんか？</w:t>
                            </w:r>
                          </w:p>
                          <w:p w14:paraId="7F09BA1D" w14:textId="77777777" w:rsidR="002E232B" w:rsidRPr="008442B3" w:rsidRDefault="008442B3" w:rsidP="002178E0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吉備地区以外の方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も、どうぞ！</w:t>
                            </w:r>
                          </w:p>
                          <w:p w14:paraId="3335EB1D" w14:textId="77777777" w:rsidR="002E232B" w:rsidRPr="008442B3" w:rsidRDefault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5A79" id="Text Box 5" o:spid="_x0000_s1028" type="#_x0000_t202" style="position:absolute;left:0;text-align:left;margin-left:-7.25pt;margin-top:-9.3pt;width:448.25pt;height:3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" strokecolor="white [3212]">
                <v:textbox>
                  <w:txbxContent>
                    <w:p w14:paraId="5E7EE139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個性豊かな子どもたちは、</w:t>
                      </w:r>
                    </w:p>
                    <w:p w14:paraId="44933241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光の当たり方によってそれぞれ異なる光を放って輝く</w:t>
                      </w:r>
                    </w:p>
                    <w:p w14:paraId="5DFBCCB1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宝石の“オパール”のような存在♪</w:t>
                      </w:r>
                    </w:p>
                    <w:p w14:paraId="1FE87D6A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3520208D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でも、時々子育てに自信が持てなくなることも・・・</w:t>
                      </w:r>
                    </w:p>
                    <w:p w14:paraId="2C8DA148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</w:p>
                    <w:p w14:paraId="50711BC0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「うちの子、なんか育てにくい・・・」</w:t>
                      </w:r>
                    </w:p>
                    <w:p w14:paraId="1E42715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「子どもが園や学校に行きたがらない」</w:t>
                      </w:r>
                    </w:p>
                    <w:p w14:paraId="7603C3B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「もしかして、この子の個性が環境に合わなくて、困ってるのかな？」</w:t>
                      </w:r>
                    </w:p>
                    <w:p w14:paraId="09792A64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085BF435" w14:textId="77777777" w:rsidR="002E232B" w:rsidRPr="002679E7" w:rsidRDefault="008442B3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オパール</w:t>
                      </w:r>
                      <w:r w:rsidR="00757C8E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さんを育てる保護者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さん、</w:t>
                      </w:r>
                    </w:p>
                    <w:p w14:paraId="4AB4395E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一緒に思いを出し合い、理解を深め合ってみませんか？</w:t>
                      </w:r>
                    </w:p>
                    <w:p w14:paraId="7F09BA1D" w14:textId="77777777" w:rsidR="002E232B" w:rsidRPr="008442B3" w:rsidRDefault="008442B3" w:rsidP="002178E0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吉備地区以外の方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も、どうぞ！</w:t>
                      </w:r>
                    </w:p>
                    <w:p w14:paraId="3335EB1D" w14:textId="77777777" w:rsidR="002E232B" w:rsidRPr="008442B3" w:rsidRDefault="002E23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90A7" wp14:editId="47766AD5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8572500</wp:posOffset>
                </wp:positionV>
                <wp:extent cx="25146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75B9" w14:textId="77777777" w:rsidR="009449D1" w:rsidRPr="00CA59F3" w:rsidRDefault="00AB23D6" w:rsidP="009449D1">
                            <w:pPr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主催</w:t>
                            </w:r>
                            <w:r w:rsidR="009449D1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：NPO法人</w:t>
                            </w:r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Attane</w:t>
                            </w:r>
                            <w:r w:rsidR="00CA59F3" w:rsidRPr="00CA59F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（アッタネ）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90A7" id="Text Box 7" o:spid="_x0000_s1029" type="#_x0000_t202" style="position:absolute;left:0;text-align:left;margin-left:162pt;margin-top:67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" stroked="f">
                <v:textbox>
                  <w:txbxContent>
                    <w:p w14:paraId="54DA75B9" w14:textId="77777777" w:rsidR="009449D1" w:rsidRPr="00CA59F3" w:rsidRDefault="00AB23D6" w:rsidP="009449D1">
                      <w:pPr>
                        <w:rPr>
                          <w:rFonts w:ascii="HGMaruGothicMPRO" w:eastAsia="HGMaruGothicMPRO" w:hAnsi="Helvetica" w:cs="Helvetic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主催</w:t>
                      </w:r>
                      <w:r w:rsidR="009449D1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：NPO法人</w:t>
                      </w:r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Attane</w:t>
                      </w:r>
                      <w:r w:rsidR="00CA59F3" w:rsidRPr="00CA59F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（アッタネ）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40F17" wp14:editId="1D27187D">
                <wp:simplePos x="0" y="0"/>
                <wp:positionH relativeFrom="column">
                  <wp:posOffset>22225</wp:posOffset>
                </wp:positionH>
                <wp:positionV relativeFrom="paragraph">
                  <wp:posOffset>7086600</wp:posOffset>
                </wp:positionV>
                <wp:extent cx="4435475" cy="1257300"/>
                <wp:effectExtent l="6985" t="12700" r="571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32D8" w14:textId="77777777" w:rsidR="00DF7C82" w:rsidRDefault="0004272A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おぱーる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個別相談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3DA2E" w14:textId="77777777" w:rsidR="00AA62BC" w:rsidRDefault="00DF7C82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個別にゆっくりとお話ができる日も設けております。</w:t>
                            </w:r>
                          </w:p>
                          <w:p w14:paraId="72694579" w14:textId="787783BE" w:rsidR="0004272A" w:rsidRPr="00AA62BC" w:rsidRDefault="00AA62BC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AA62BC">
                              <w:rPr>
                                <w:rFonts w:ascii="HGMaruGothicMPRO" w:eastAsia="HGMaruGothicMPRO" w:hint="eastAsia"/>
                                <w:bCs/>
                                <w:szCs w:val="21"/>
                              </w:rPr>
                              <w:t>随時、個別相談をお受けします。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（事前予約制。お一人４５分）</w:t>
                            </w:r>
                          </w:p>
                          <w:p w14:paraId="4B9B2286" w14:textId="77777777" w:rsidR="00DF7C82" w:rsidRPr="00DF7C82" w:rsidRDefault="006F17EB">
                            <w:pPr>
                              <w:rPr>
                                <w:rFonts w:ascii="HGMaruGothicMPRO" w:eastAsia="HGMaruGothicMPRO"/>
                                <w:b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アドバイザー：</w:t>
                            </w:r>
                            <w:r w:rsidR="0004272A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桑島ショウコ（発達支援コーチ、家庭療育アドバイザー）</w:t>
                            </w:r>
                          </w:p>
                          <w:p w14:paraId="19885A5B" w14:textId="77777777" w:rsidR="006F17EB" w:rsidRPr="00DF7C82" w:rsidRDefault="00DF7C82">
                            <w:pPr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※平日ご希望の方もご相談に応じます。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0F17" id="Text Box 9" o:spid="_x0000_s1030" type="#_x0000_t202" style="position:absolute;left:0;text-align:left;margin-left:1.75pt;margin-top:558pt;width:349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">
                <v:textbox>
                  <w:txbxContent>
                    <w:p w14:paraId="300F32D8" w14:textId="77777777" w:rsidR="00DF7C82" w:rsidRDefault="0004272A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おぱーる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個別相談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室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3DA2E" w14:textId="77777777" w:rsidR="00AA62BC" w:rsidRDefault="00DF7C82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個別にゆっくりとお話ができる日も設けております。</w:t>
                      </w:r>
                    </w:p>
                    <w:p w14:paraId="72694579" w14:textId="787783BE" w:rsidR="0004272A" w:rsidRPr="00AA62BC" w:rsidRDefault="00AA62BC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AA62BC">
                        <w:rPr>
                          <w:rFonts w:ascii="HGMaruGothicMPRO" w:eastAsia="HGMaruGothicMPRO" w:hint="eastAsia"/>
                          <w:bCs/>
                          <w:szCs w:val="21"/>
                        </w:rPr>
                        <w:t>随時、個別相談をお受けします。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Cs w:val="21"/>
                        </w:rPr>
                        <w:t>（事前予約制。お一人４５分）</w:t>
                      </w:r>
                    </w:p>
                    <w:p w14:paraId="4B9B2286" w14:textId="77777777" w:rsidR="00DF7C82" w:rsidRPr="00DF7C82" w:rsidRDefault="006F17EB">
                      <w:pPr>
                        <w:rPr>
                          <w:rFonts w:ascii="HGMaruGothicMPRO" w:eastAsia="HGMaruGothicMPRO"/>
                          <w:b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アドバイザー：</w:t>
                      </w:r>
                      <w:r w:rsidR="0004272A" w:rsidRPr="00DF7C82">
                        <w:rPr>
                          <w:rFonts w:ascii="HGMaruGothicMPRO" w:eastAsia="HGMaruGothicMPRO" w:hint="eastAsia"/>
                          <w:szCs w:val="21"/>
                        </w:rPr>
                        <w:t>桑島ショウコ（発達支援コーチ、家庭療育アドバイザー）</w:t>
                      </w:r>
                    </w:p>
                    <w:p w14:paraId="19885A5B" w14:textId="77777777" w:rsidR="006F17EB" w:rsidRPr="00DF7C82" w:rsidRDefault="00DF7C82">
                      <w:pPr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※平日ご希望の方もご相談に応じます。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1552" behindDoc="0" locked="0" layoutInCell="1" allowOverlap="1" wp14:anchorId="0D03B695" wp14:editId="628021B5">
            <wp:simplePos x="0" y="0"/>
            <wp:positionH relativeFrom="column">
              <wp:posOffset>3997325</wp:posOffset>
            </wp:positionH>
            <wp:positionV relativeFrom="paragraph">
              <wp:posOffset>5829300</wp:posOffset>
            </wp:positionV>
            <wp:extent cx="1014095" cy="1009015"/>
            <wp:effectExtent l="19050" t="0" r="0" b="0"/>
            <wp:wrapNone/>
            <wp:docPr id="10" name="図 10" descr="Attane メア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ane メア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03B4" wp14:editId="2C1AD208">
                <wp:simplePos x="0" y="0"/>
                <wp:positionH relativeFrom="column">
                  <wp:posOffset>1143000</wp:posOffset>
                </wp:positionH>
                <wp:positionV relativeFrom="paragraph">
                  <wp:posOffset>-796290</wp:posOffset>
                </wp:positionV>
                <wp:extent cx="3086100" cy="678180"/>
                <wp:effectExtent l="381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2047" w14:textId="77777777" w:rsidR="002E232B" w:rsidRPr="00BC74D3" w:rsidRDefault="002E232B" w:rsidP="002E232B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BC74D3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おぱーるトーク会</w:t>
                            </w:r>
                          </w:p>
                          <w:p w14:paraId="61101E74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03B4" id="Text Box 4" o:spid="_x0000_s1031" type="#_x0000_t202" style="position:absolute;left:0;text-align:left;margin-left:90pt;margin-top:-62.7pt;width:243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" stroked="f">
                <v:textbox>
                  <w:txbxContent>
                    <w:p w14:paraId="39112047" w14:textId="77777777" w:rsidR="002E232B" w:rsidRPr="00BC74D3" w:rsidRDefault="002E232B" w:rsidP="002E232B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BC74D3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おぱーるトーク会</w:t>
                      </w:r>
                    </w:p>
                    <w:p w14:paraId="61101E74" w14:textId="77777777" w:rsidR="002E232B" w:rsidRDefault="002E232B" w:rsidP="002E232B"/>
                  </w:txbxContent>
                </v:textbox>
              </v:shape>
            </w:pict>
          </mc:Fallback>
        </mc:AlternateContent>
      </w:r>
      <w:r w:rsidR="00BC74D3">
        <w:rPr>
          <w:rFonts w:ascii="HGMaruGothicMPRO" w:eastAsia="HGMaruGothicMPRO"/>
          <w:noProof/>
          <w:sz w:val="28"/>
          <w:szCs w:val="28"/>
        </w:rPr>
        <w:drawing>
          <wp:inline distT="0" distB="0" distL="0" distR="0" wp14:anchorId="778D0041" wp14:editId="774FC515">
            <wp:extent cx="704850" cy="649320"/>
            <wp:effectExtent l="19050" t="0" r="0" b="0"/>
            <wp:docPr id="17" name="図 5" descr="C:\Users\Owner\Desktop\Attane ロゴ\attane LOGO透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ttane ロゴ\attane LOGO透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0F" w:rsidSect="00CA59F3">
      <w:headerReference w:type="default" r:id="rId9"/>
      <w:pgSz w:w="11906" w:h="16838"/>
      <w:pgMar w:top="1985" w:right="1701" w:bottom="360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E7E0" w14:textId="77777777" w:rsidR="001F19C3" w:rsidRDefault="001F19C3" w:rsidP="00757C8E">
      <w:r>
        <w:separator/>
      </w:r>
    </w:p>
  </w:endnote>
  <w:endnote w:type="continuationSeparator" w:id="0">
    <w:p w14:paraId="45969FB0" w14:textId="77777777" w:rsidR="001F19C3" w:rsidRDefault="001F19C3" w:rsidP="007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10270" w14:textId="77777777" w:rsidR="001F19C3" w:rsidRDefault="001F19C3" w:rsidP="00757C8E">
      <w:r>
        <w:separator/>
      </w:r>
    </w:p>
  </w:footnote>
  <w:footnote w:type="continuationSeparator" w:id="0">
    <w:p w14:paraId="49A56202" w14:textId="77777777" w:rsidR="001F19C3" w:rsidRDefault="001F19C3" w:rsidP="0075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D4C0" w14:textId="09B69398" w:rsidR="0059157E" w:rsidRDefault="0098288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F9D82" wp14:editId="2ED0576C">
          <wp:simplePos x="0" y="0"/>
          <wp:positionH relativeFrom="column">
            <wp:posOffset>-857250</wp:posOffset>
          </wp:positionH>
          <wp:positionV relativeFrom="paragraph">
            <wp:posOffset>34290</wp:posOffset>
          </wp:positionV>
          <wp:extent cx="7200900" cy="96012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2B"/>
    <w:rsid w:val="0004272A"/>
    <w:rsid w:val="00124865"/>
    <w:rsid w:val="0017660F"/>
    <w:rsid w:val="001F19C3"/>
    <w:rsid w:val="00220DB0"/>
    <w:rsid w:val="00291E22"/>
    <w:rsid w:val="002E232B"/>
    <w:rsid w:val="004A67DB"/>
    <w:rsid w:val="0059157E"/>
    <w:rsid w:val="00594676"/>
    <w:rsid w:val="00610296"/>
    <w:rsid w:val="00631811"/>
    <w:rsid w:val="0064248A"/>
    <w:rsid w:val="006638B0"/>
    <w:rsid w:val="006F17EB"/>
    <w:rsid w:val="00757C8E"/>
    <w:rsid w:val="00815DE7"/>
    <w:rsid w:val="008442B3"/>
    <w:rsid w:val="008E0F33"/>
    <w:rsid w:val="009449D1"/>
    <w:rsid w:val="00982889"/>
    <w:rsid w:val="00A12681"/>
    <w:rsid w:val="00A45494"/>
    <w:rsid w:val="00AA62BC"/>
    <w:rsid w:val="00AB23D6"/>
    <w:rsid w:val="00BA3562"/>
    <w:rsid w:val="00BC74D3"/>
    <w:rsid w:val="00CA59F3"/>
    <w:rsid w:val="00D83C8F"/>
    <w:rsid w:val="00DF7C82"/>
    <w:rsid w:val="00F20BF2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  <w14:docId w14:val="37A6C218"/>
  <w15:docId w15:val="{FE292B52-DA76-47EA-B91A-827BC0F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449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7C8E"/>
  </w:style>
  <w:style w:type="paragraph" w:styleId="a8">
    <w:name w:val="footer"/>
    <w:basedOn w:val="a"/>
    <w:link w:val="a9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camomille okayama</cp:lastModifiedBy>
  <cp:revision>2</cp:revision>
  <cp:lastPrinted>2020-10-09T07:50:00Z</cp:lastPrinted>
  <dcterms:created xsi:type="dcterms:W3CDTF">2020-11-15T05:32:00Z</dcterms:created>
  <dcterms:modified xsi:type="dcterms:W3CDTF">2020-11-15T05:32:00Z</dcterms:modified>
</cp:coreProperties>
</file>